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上海市知识产权信息公共服务机构扶持资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金申请表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9"/>
        <w:gridCol w:w="1968"/>
        <w:gridCol w:w="1392"/>
        <w:gridCol w:w="3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机构名称</w:t>
            </w:r>
          </w:p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（盖章）</w:t>
            </w:r>
          </w:p>
        </w:tc>
        <w:tc>
          <w:tcPr>
            <w:tcW w:w="6583" w:type="dxa"/>
            <w:gridSpan w:val="3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93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法定代表人</w:t>
            </w:r>
          </w:p>
        </w:tc>
        <w:tc>
          <w:tcPr>
            <w:tcW w:w="1968" w:type="dxa"/>
            <w:noWrap w:val="0"/>
            <w:vAlign w:val="top"/>
          </w:tcPr>
          <w:p>
            <w:pPr>
              <w:ind w:firstLine="560" w:firstLineChars="200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（签章）</w:t>
            </w:r>
          </w:p>
        </w:tc>
        <w:tc>
          <w:tcPr>
            <w:tcW w:w="139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322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9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经办人</w:t>
            </w:r>
          </w:p>
        </w:tc>
        <w:tc>
          <w:tcPr>
            <w:tcW w:w="1968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223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68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联系邮箱</w:t>
            </w:r>
          </w:p>
        </w:tc>
        <w:tc>
          <w:tcPr>
            <w:tcW w:w="3223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机构统一社会信用代码</w:t>
            </w:r>
          </w:p>
        </w:tc>
        <w:tc>
          <w:tcPr>
            <w:tcW w:w="6583" w:type="dxa"/>
            <w:gridSpan w:val="3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机构账户信息</w:t>
            </w:r>
          </w:p>
        </w:tc>
        <w:tc>
          <w:tcPr>
            <w:tcW w:w="6583" w:type="dxa"/>
            <w:gridSpan w:val="3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93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服务机构性质</w:t>
            </w:r>
          </w:p>
        </w:tc>
        <w:tc>
          <w:tcPr>
            <w:tcW w:w="65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事业单位（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非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公益一类）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社会组织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其他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1939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服务机构类型</w:t>
            </w:r>
          </w:p>
        </w:tc>
        <w:tc>
          <w:tcPr>
            <w:tcW w:w="658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技术与创新支持中心（TISC）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高校国家知识产权信息服务中心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国家知识产权信息公共服务网点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市级知识产权信息公共服务网点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3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申请金额</w:t>
            </w:r>
          </w:p>
        </w:tc>
        <w:tc>
          <w:tcPr>
            <w:tcW w:w="65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25万元    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20万元    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15万元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3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附件材料</w:t>
            </w:r>
          </w:p>
        </w:tc>
        <w:tc>
          <w:tcPr>
            <w:tcW w:w="65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统一社会信用代码证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认定文件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其他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1600" w:firstLineChars="5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4NmNiMTRkMTIzZTFmMzAzZmY2YTA1Mjk1MTUyMmYifQ=="/>
  </w:docVars>
  <w:rsids>
    <w:rsidRoot w:val="FFFF4102"/>
    <w:rsid w:val="1ECD4180"/>
    <w:rsid w:val="325E6FA8"/>
    <w:rsid w:val="377E4298"/>
    <w:rsid w:val="3FFA3427"/>
    <w:rsid w:val="53F7AE94"/>
    <w:rsid w:val="5CBF5652"/>
    <w:rsid w:val="685BA713"/>
    <w:rsid w:val="6BDC99A8"/>
    <w:rsid w:val="6BDE9C3F"/>
    <w:rsid w:val="6F35B08D"/>
    <w:rsid w:val="6F9FCD0D"/>
    <w:rsid w:val="6FAEC671"/>
    <w:rsid w:val="6FEBDA86"/>
    <w:rsid w:val="72B2B866"/>
    <w:rsid w:val="75AE39B3"/>
    <w:rsid w:val="7B9FB3A0"/>
    <w:rsid w:val="7BBB308A"/>
    <w:rsid w:val="7BFEC386"/>
    <w:rsid w:val="7BFF6D60"/>
    <w:rsid w:val="7BFFC275"/>
    <w:rsid w:val="7EAB4B20"/>
    <w:rsid w:val="7FAF73DB"/>
    <w:rsid w:val="7FFB8069"/>
    <w:rsid w:val="7FFF91AD"/>
    <w:rsid w:val="B7BE3480"/>
    <w:rsid w:val="BC6912EE"/>
    <w:rsid w:val="BF7BC455"/>
    <w:rsid w:val="BFAD814D"/>
    <w:rsid w:val="BFCFD09E"/>
    <w:rsid w:val="BFE7868D"/>
    <w:rsid w:val="CDFB8034"/>
    <w:rsid w:val="DEBD8B99"/>
    <w:rsid w:val="EE7FFC57"/>
    <w:rsid w:val="EF5E1675"/>
    <w:rsid w:val="EFC31814"/>
    <w:rsid w:val="EFDFE0C1"/>
    <w:rsid w:val="F4F33164"/>
    <w:rsid w:val="F5FF2AE6"/>
    <w:rsid w:val="F77D7A83"/>
    <w:rsid w:val="FD7F8602"/>
    <w:rsid w:val="FF7E155C"/>
    <w:rsid w:val="FFFF41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738</Words>
  <Characters>780</Characters>
  <Lines>0</Lines>
  <Paragraphs>0</Paragraphs>
  <TotalTime>35</TotalTime>
  <ScaleCrop>false</ScaleCrop>
  <LinksUpToDate>false</LinksUpToDate>
  <CharactersWithSpaces>854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2022-11-16T07:36:00Z</dcterms:created>
  <dc:creator>预览</dc:creator>
  <cp:lastModifiedBy>hyl</cp:lastModifiedBy>
  <cp:lastPrinted>2022-11-16T19:28:00Z</cp:lastPrinted>
  <dcterms:modified xsi:type="dcterms:W3CDTF">2022-11-16T06:11:39Z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290E8C51B4BB4DD293570BFDFD38F085</vt:lpwstr>
  </property>
</Properties>
</file>